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A1" w:rsidRDefault="003B0FA1" w:rsidP="003B0FA1">
      <w:pPr>
        <w:pStyle w:val="Bezodstpw"/>
        <w:jc w:val="both"/>
        <w:rPr>
          <w:szCs w:val="24"/>
        </w:rPr>
      </w:pPr>
      <w:r>
        <w:rPr>
          <w:szCs w:val="24"/>
        </w:rPr>
        <w:t>………………………….                                                                                      ………..…………………..</w:t>
      </w:r>
    </w:p>
    <w:p w:rsidR="003B0FA1" w:rsidRDefault="003B0FA1" w:rsidP="003B0FA1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</w:t>
      </w:r>
      <w:proofErr w:type="gramStart"/>
      <w:r>
        <w:rPr>
          <w:i/>
          <w:sz w:val="20"/>
          <w:szCs w:val="20"/>
        </w:rPr>
        <w:t xml:space="preserve">klubu)                                                 </w:t>
      </w:r>
      <w:proofErr w:type="gramEnd"/>
      <w:r>
        <w:rPr>
          <w:i/>
          <w:sz w:val="20"/>
          <w:szCs w:val="20"/>
        </w:rPr>
        <w:t xml:space="preserve">                                                                              (miejsce, data)</w:t>
      </w:r>
    </w:p>
    <w:p w:rsidR="003B0FA1" w:rsidRDefault="003B0FA1" w:rsidP="003B0FA1">
      <w:pPr>
        <w:pStyle w:val="Bezodstpw"/>
        <w:spacing w:line="360" w:lineRule="auto"/>
        <w:rPr>
          <w:rFonts w:ascii="Cambria" w:hAnsi="Cambria"/>
          <w:b/>
          <w:i/>
          <w:sz w:val="20"/>
          <w:szCs w:val="20"/>
        </w:rPr>
      </w:pPr>
    </w:p>
    <w:p w:rsidR="003B0FA1" w:rsidRDefault="003B0FA1" w:rsidP="003B0FA1">
      <w:pPr>
        <w:pStyle w:val="Bezodstpw"/>
        <w:rPr>
          <w:b/>
          <w:sz w:val="28"/>
          <w:szCs w:val="28"/>
        </w:rPr>
      </w:pPr>
    </w:p>
    <w:p w:rsidR="003B0FA1" w:rsidRDefault="003B0FA1" w:rsidP="003B0FA1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STOSOWANIU DOKUMENTACJI OCHRONY DANYCH OSOBOWYCH</w:t>
      </w:r>
    </w:p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</w:p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</w:p>
    <w:p w:rsidR="003B0FA1" w:rsidRDefault="003B0FA1" w:rsidP="003B0FA1">
      <w:pPr>
        <w:pStyle w:val="Bezodstpw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 jako przedstawiciel Klubu upoważniony do składania oświadczeń woli w imieniu Klubu</w:t>
      </w:r>
    </w:p>
    <w:p w:rsidR="003B0FA1" w:rsidRDefault="003B0FA1" w:rsidP="003B0FA1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……………………………………….………………………………..................................................……………</w:t>
      </w:r>
    </w:p>
    <w:p w:rsidR="003B0FA1" w:rsidRDefault="003B0FA1" w:rsidP="003B0FA1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(pełna statutowa nazwa Klubu)</w:t>
      </w:r>
    </w:p>
    <w:p w:rsidR="003B0FA1" w:rsidRDefault="003B0FA1" w:rsidP="003B0FA1">
      <w:pPr>
        <w:pStyle w:val="Bezodstpw"/>
        <w:spacing w:line="360" w:lineRule="auto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>potwierdzam</w:t>
      </w:r>
      <w:proofErr w:type="gramEnd"/>
      <w:r>
        <w:rPr>
          <w:rFonts w:ascii="Times New Roman" w:hAnsi="Times New Roman" w:cs="Times New Roman"/>
        </w:rPr>
        <w:t xml:space="preserve"> posiadanie i stosowanie polityk, procedur i zabezpieczeń fizycznych oraz organizacyjnych zgodnie z art. 32 RODO w związku z przetwarzaniem danych, wraz ze stosownym </w:t>
      </w:r>
      <w:proofErr w:type="spellStart"/>
      <w:r>
        <w:rPr>
          <w:rFonts w:ascii="Times New Roman" w:hAnsi="Times New Roman" w:cs="Times New Roman"/>
        </w:rPr>
        <w:t>zgodami</w:t>
      </w:r>
      <w:proofErr w:type="spellEnd"/>
      <w:r>
        <w:rPr>
          <w:rFonts w:ascii="Times New Roman" w:hAnsi="Times New Roman" w:cs="Times New Roman"/>
        </w:rPr>
        <w:t xml:space="preserve"> na podstawie art. 6 ust. 1 lit. a) RODO oraz wypełnianie obowiązku informacyjnego w stosunku do osób, których dane dotyczą na podstawie art. 13 i 14 RODO. Oświadczam, iż będę respektować i przestrzegać postanowienia </w:t>
      </w:r>
      <w:r>
        <w:rPr>
          <w:rFonts w:ascii="Times New Roman" w:hAnsi="Times New Roman" w:cs="Times New Roman"/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s.1).</w:t>
      </w:r>
    </w:p>
    <w:p w:rsidR="003B0FA1" w:rsidRDefault="003B0FA1" w:rsidP="003B0FA1">
      <w:pPr>
        <w:pStyle w:val="Bezodstpw"/>
        <w:rPr>
          <w:rFonts w:ascii="Times New Roman" w:hAnsi="Times New Roman" w:cs="Times New Roman"/>
        </w:rPr>
      </w:pPr>
    </w:p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  <w:bookmarkStart w:id="0" w:name="_Hlk26535273"/>
      <w:r>
        <w:rPr>
          <w:rFonts w:ascii="Times New Roman" w:hAnsi="Times New Roman" w:cs="Times New Roman"/>
          <w:b/>
        </w:rPr>
        <w:t>Z dokumentów obowiązkowych klub posiada:</w:t>
      </w:r>
      <w:bookmarkEnd w:id="0"/>
    </w:p>
    <w:p w:rsidR="003B0FA1" w:rsidRDefault="003B0FA1" w:rsidP="003B0FA1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96"/>
        <w:gridCol w:w="9185"/>
      </w:tblGrid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bookmarkStart w:id="1" w:name="_Hlk26536183"/>
            <w:r>
              <w:pict>
                <v:rect id="Prostokąt 32" o:spid="_x0000_s1026" style="position:absolute;margin-left:5.25pt;margin-top:7.05pt;width:8.75pt;height:9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" fillcolor="window" strokecolor="#002060" strokeweight="1pt"/>
              </w:pic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Klauzula informacyjna z art. 13 RODO (dane pozyskane bezpośrednio od osób, których dotyczą).</w:t>
            </w:r>
          </w:p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pict>
                <v:rect id="_x0000_s1027" style="position:absolute;margin-left:5.25pt;margin-top:6.75pt;width:8.75pt;height:9.4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" fillcolor="window" strokecolor="#002060" strokeweight="1pt"/>
              </w:pic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Klauzula informacyjna z art. 14 RODO (dane pozyskane za pośrednictwem innych osób/podmiotów np. upoważnienia do odbioru) - jeśli dotyczy.</w:t>
            </w: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pict>
                <v:rect id="_x0000_s1028" style="position:absolute;margin-left:5.25pt;margin-top:5.7pt;width:8.75pt;height:9.4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" fillcolor="window" strokecolor="#002060" strokeweight="1pt"/>
              </w:pic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Zgody osób, których dane dotyczą.</w:t>
            </w:r>
          </w:p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pict>
                <v:rect id="_x0000_s1030" style="position:absolute;margin-left:5.25pt;margin-top:7.65pt;width:8.75pt;height:9.4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" fillcolor="window" strokecolor="#002060" strokeweight="1pt"/>
              </w:pic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Nadane upoważnienia dla osób przetwarzających dane.</w:t>
            </w:r>
          </w:p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pict>
                <v:rect id="_x0000_s1031" style="position:absolute;margin-left:5.25pt;margin-top:7.35pt;width:8.75pt;height:9.4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" fillcolor="window" strokecolor="#002060" strokeweight="1pt"/>
              </w:pic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Odebrane oświadczenia o zachowaniu danych osobowych w poufności.</w:t>
            </w:r>
          </w:p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  <w:b/>
                <w:noProof/>
              </w:rPr>
            </w:pPr>
            <w:r>
              <w:pict>
                <v:rect id="_x0000_s1032" style="position:absolute;margin-left:5.25pt;margin-top:6.7pt;width:8.75pt;height:9.4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" fillcolor="window" strokecolor="#002060" strokeweight="1pt"/>
              </w:pic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Umowy powierzenia przetwarzania danych osobowych (zawarte z podmiotami współpracującymi/firmami/kontrahentami/sponsorami/partnerami).</w:t>
            </w:r>
          </w:p>
        </w:tc>
      </w:tr>
      <w:tr w:rsidR="003B0FA1" w:rsidTr="003B0FA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  <w:b/>
                <w:noProof/>
              </w:rPr>
            </w:pPr>
            <w:r>
              <w:pict>
                <v:rect id="_x0000_s1029" style="position:absolute;margin-left:5.25pt;margin-top:10.5pt;width:8.75pt;height:9.4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" fillcolor="window" strokecolor="#002060" strokeweight="1pt"/>
              </w:pic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A1" w:rsidRDefault="003B0FA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Potwierdzenia weryfikacji z rejestru sprawców przestępstw na tle seksualnym - dotyczy osób zajmujących się dziećmi i młodzieżą </w:t>
            </w:r>
            <w:proofErr w:type="spellStart"/>
            <w:r>
              <w:rPr>
                <w:rFonts w:ascii="Times New Roman" w:hAnsi="Times New Roman" w:cs="Times New Roman"/>
              </w:rPr>
              <w:t>wg</w:t>
            </w:r>
            <w:proofErr w:type="spellEnd"/>
            <w:r>
              <w:rPr>
                <w:rFonts w:ascii="Times New Roman" w:hAnsi="Times New Roman" w:cs="Times New Roman"/>
              </w:rPr>
              <w:t>. Ustawy z dnia 13 maja 2016 r., o przeciwdziałaniu zagrożeniom przestępczością na tle seksualnym (</w:t>
            </w:r>
            <w:proofErr w:type="spellStart"/>
            <w:r>
              <w:rPr>
                <w:rFonts w:ascii="Times New Roman" w:hAnsi="Times New Roman" w:cs="Times New Roman"/>
              </w:rPr>
              <w:t>t.j</w:t>
            </w:r>
            <w:proofErr w:type="spellEnd"/>
            <w:r>
              <w:rPr>
                <w:rFonts w:ascii="Times New Roman" w:hAnsi="Times New Roman" w:cs="Times New Roman"/>
              </w:rPr>
              <w:t xml:space="preserve">. Dz. U. </w:t>
            </w:r>
            <w:proofErr w:type="gramStart"/>
            <w:r>
              <w:rPr>
                <w:rFonts w:ascii="Times New Roman" w:hAnsi="Times New Roman" w:cs="Times New Roman"/>
              </w:rPr>
              <w:t>z</w:t>
            </w:r>
            <w:proofErr w:type="gramEnd"/>
            <w:r>
              <w:rPr>
                <w:rFonts w:ascii="Times New Roman" w:hAnsi="Times New Roman" w:cs="Times New Roman"/>
              </w:rPr>
              <w:t xml:space="preserve"> 2018 r. poz. 405 z </w:t>
            </w:r>
            <w:proofErr w:type="spellStart"/>
            <w:r>
              <w:rPr>
                <w:rFonts w:ascii="Times New Roman" w:hAnsi="Times New Roman" w:cs="Times New Roman"/>
              </w:rPr>
              <w:t>późn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zm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</w:tc>
      </w:tr>
      <w:bookmarkEnd w:id="1"/>
    </w:tbl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</w:p>
    <w:p w:rsidR="003B0FA1" w:rsidRDefault="003B0FA1" w:rsidP="003B0FA1">
      <w:pPr>
        <w:pStyle w:val="Bezodstpw"/>
        <w:rPr>
          <w:rFonts w:ascii="Times New Roman" w:hAnsi="Times New Roman" w:cs="Times New Roman"/>
          <w:b/>
        </w:rPr>
      </w:pPr>
    </w:p>
    <w:p w:rsidR="003B0FA1" w:rsidRDefault="003B0FA1" w:rsidP="003B0FA1"/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Podpis/podpisy osób reprezentujących Klub zgodnie </w:t>
      </w:r>
      <w:r>
        <w:rPr>
          <w:rFonts w:ascii="Times New Roman" w:hAnsi="Times New Roman" w:cs="Times New Roman"/>
        </w:rPr>
        <w:t>z rejestrem</w:t>
      </w:r>
      <w:r>
        <w:rPr>
          <w:rFonts w:ascii="Times New Roman" w:hAnsi="Times New Roman" w:cs="Times New Roman"/>
          <w:szCs w:val="24"/>
        </w:rPr>
        <w:t>:</w:t>
      </w:r>
    </w:p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3B0FA1" w:rsidRDefault="003B0FA1" w:rsidP="003B0FA1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……………………………............……….          ………………….........….           ……...…………</w:t>
      </w:r>
    </w:p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(imię i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(funkcja)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(podpis)</w:t>
      </w:r>
    </w:p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:rsidR="003B0FA1" w:rsidRDefault="003B0FA1" w:rsidP="003B0FA1">
      <w:pPr>
        <w:pStyle w:val="Bezodstpw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…………………………………............….          ………………….........….           ……...…………</w:t>
      </w:r>
    </w:p>
    <w:p w:rsidR="003B0FA1" w:rsidRDefault="003B0FA1" w:rsidP="003B0FA1">
      <w:pPr>
        <w:pStyle w:val="Bezodstpw"/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(imię i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nazwisko)                                              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(funkcja)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(podpis)</w:t>
      </w:r>
    </w:p>
    <w:p w:rsidR="003B0FA1" w:rsidRDefault="003B0FA1" w:rsidP="003B0FA1"/>
    <w:p w:rsidR="00575FFA" w:rsidRDefault="00575FFA"/>
    <w:sectPr w:rsidR="00575FFA" w:rsidSect="003B0FA1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B0FA1"/>
    <w:rsid w:val="0015243B"/>
    <w:rsid w:val="001B4269"/>
    <w:rsid w:val="00235E52"/>
    <w:rsid w:val="003B0FA1"/>
    <w:rsid w:val="00575FFA"/>
    <w:rsid w:val="009A3E79"/>
    <w:rsid w:val="00C74A2D"/>
    <w:rsid w:val="00EA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FA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3B0FA1"/>
  </w:style>
  <w:style w:type="table" w:styleId="Tabela-Siatka">
    <w:name w:val="Table Grid"/>
    <w:basedOn w:val="Standardowy"/>
    <w:uiPriority w:val="39"/>
    <w:rsid w:val="003B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2297</Characters>
  <Application>Microsoft Office Word</Application>
  <DocSecurity>0</DocSecurity>
  <Lines>19</Lines>
  <Paragraphs>5</Paragraphs>
  <ScaleCrop>false</ScaleCrop>
  <Company>Ministrerstwo Edukacji Narodowej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3</cp:revision>
  <dcterms:created xsi:type="dcterms:W3CDTF">2020-04-04T06:37:00Z</dcterms:created>
  <dcterms:modified xsi:type="dcterms:W3CDTF">2020-04-04T06:40:00Z</dcterms:modified>
</cp:coreProperties>
</file>